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58" w:rsidRDefault="001F7358" w:rsidP="00010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3AB">
        <w:rPr>
          <w:rFonts w:ascii="Times New Roman" w:hAnsi="Times New Roman" w:cs="Times New Roman"/>
          <w:sz w:val="28"/>
          <w:szCs w:val="28"/>
        </w:rPr>
        <w:t xml:space="preserve">Очевидно, что сегодня русский язык под угрозой. О чистоте русского языка и культуре речи </w:t>
      </w:r>
      <w:r w:rsidR="009A0A25" w:rsidRPr="000103AB">
        <w:rPr>
          <w:rFonts w:ascii="Times New Roman" w:hAnsi="Times New Roman" w:cs="Times New Roman"/>
          <w:sz w:val="28"/>
          <w:szCs w:val="28"/>
        </w:rPr>
        <w:t xml:space="preserve">    </w:t>
      </w:r>
      <w:r w:rsidRPr="000103AB">
        <w:rPr>
          <w:rFonts w:ascii="Times New Roman" w:hAnsi="Times New Roman" w:cs="Times New Roman"/>
          <w:sz w:val="28"/>
          <w:szCs w:val="28"/>
        </w:rPr>
        <w:t>17 сентября в Центральной библиотеке состоялся разговор с учащимися 9-а класса «Лицея».  Ведущая - библиотекарь Людмила Петровна Форманюк, используя электронную презентацию,</w:t>
      </w:r>
      <w:r w:rsidR="009A0A25" w:rsidRPr="000103AB">
        <w:rPr>
          <w:rFonts w:ascii="Times New Roman" w:hAnsi="Times New Roman" w:cs="Times New Roman"/>
          <w:sz w:val="28"/>
          <w:szCs w:val="28"/>
        </w:rPr>
        <w:t xml:space="preserve"> рассказала об опасной тенденции в русском языке: засорению словами</w:t>
      </w:r>
      <w:r w:rsidR="00866BD9" w:rsidRPr="000103AB">
        <w:rPr>
          <w:rFonts w:ascii="Times New Roman" w:hAnsi="Times New Roman" w:cs="Times New Roman"/>
          <w:sz w:val="28"/>
          <w:szCs w:val="28"/>
        </w:rPr>
        <w:t xml:space="preserve"> -</w:t>
      </w:r>
      <w:r w:rsidR="009A0A25" w:rsidRPr="000103AB">
        <w:rPr>
          <w:rFonts w:ascii="Times New Roman" w:hAnsi="Times New Roman" w:cs="Times New Roman"/>
          <w:sz w:val="28"/>
          <w:szCs w:val="28"/>
        </w:rPr>
        <w:t xml:space="preserve"> паразитами, сленгом, жаргонами, сквернословием, </w:t>
      </w:r>
      <w:r w:rsidR="00281A60" w:rsidRPr="000103AB">
        <w:rPr>
          <w:rFonts w:ascii="Times New Roman" w:hAnsi="Times New Roman" w:cs="Times New Roman"/>
          <w:sz w:val="28"/>
          <w:szCs w:val="28"/>
        </w:rPr>
        <w:t xml:space="preserve">засильем </w:t>
      </w:r>
      <w:r w:rsidR="009A0A25" w:rsidRPr="000103AB">
        <w:rPr>
          <w:rFonts w:ascii="Times New Roman" w:hAnsi="Times New Roman" w:cs="Times New Roman"/>
          <w:sz w:val="28"/>
          <w:szCs w:val="28"/>
        </w:rPr>
        <w:t xml:space="preserve">иностранных слов. Ребята участвовали в дискуссии о молодёжном сленге и пришли к выводу, что сленг </w:t>
      </w:r>
      <w:r w:rsidR="00281A60" w:rsidRPr="000103AB">
        <w:rPr>
          <w:rFonts w:ascii="Times New Roman" w:hAnsi="Times New Roman" w:cs="Times New Roman"/>
          <w:sz w:val="28"/>
          <w:szCs w:val="28"/>
        </w:rPr>
        <w:t xml:space="preserve"> засоряет, разрушает и обедняет нашу </w:t>
      </w:r>
      <w:r w:rsidR="00841378" w:rsidRPr="000103AB">
        <w:rPr>
          <w:rFonts w:ascii="Times New Roman" w:hAnsi="Times New Roman" w:cs="Times New Roman"/>
          <w:sz w:val="28"/>
          <w:szCs w:val="28"/>
        </w:rPr>
        <w:t>звучную русскую речь, делает её грубой и некрасивой</w:t>
      </w:r>
      <w:r w:rsidR="00281A60" w:rsidRPr="000103AB">
        <w:rPr>
          <w:rFonts w:ascii="Times New Roman" w:hAnsi="Times New Roman" w:cs="Times New Roman"/>
          <w:sz w:val="28"/>
          <w:szCs w:val="28"/>
        </w:rPr>
        <w:t>.</w:t>
      </w:r>
    </w:p>
    <w:p w:rsidR="000103AB" w:rsidRPr="000103AB" w:rsidRDefault="000103AB" w:rsidP="000103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3714115</wp:posOffset>
            </wp:positionV>
            <wp:extent cx="5940425" cy="3339979"/>
            <wp:effectExtent l="0" t="0" r="3175" b="0"/>
            <wp:wrapNone/>
            <wp:docPr id="2" name="Рисунок 2" descr="C:\Users\user\Desktop\ЦБ Лайки френды и хайпы\IMG_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Лайки френды и хайпы\IMG_55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876</wp:posOffset>
            </wp:positionV>
            <wp:extent cx="5940425" cy="3339979"/>
            <wp:effectExtent l="0" t="0" r="3175" b="0"/>
            <wp:wrapNone/>
            <wp:docPr id="1" name="Рисунок 1" descr="C:\Users\user\Desktop\ЦБ Лайки френды и хайпы\IMG_5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Лайки френды и хайпы\IMG_55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03AB" w:rsidRPr="0001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4F"/>
    <w:rsid w:val="000103AB"/>
    <w:rsid w:val="001C0258"/>
    <w:rsid w:val="001F7358"/>
    <w:rsid w:val="00281A60"/>
    <w:rsid w:val="00464A60"/>
    <w:rsid w:val="00550C8E"/>
    <w:rsid w:val="006D5D4F"/>
    <w:rsid w:val="00797277"/>
    <w:rsid w:val="00841378"/>
    <w:rsid w:val="00866BD9"/>
    <w:rsid w:val="009A0A25"/>
    <w:rsid w:val="00D764B0"/>
    <w:rsid w:val="00ED43AA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2019-09-17T05:17:00Z</dcterms:created>
  <dcterms:modified xsi:type="dcterms:W3CDTF">2019-09-23T03:31:00Z</dcterms:modified>
</cp:coreProperties>
</file>